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4C1" w:rsidRPr="00942F12" w:rsidRDefault="00F16FBC">
      <w:pPr>
        <w:rPr>
          <w:b/>
          <w:sz w:val="24"/>
          <w:szCs w:val="24"/>
        </w:rPr>
      </w:pPr>
      <w:r w:rsidRPr="00942F12">
        <w:rPr>
          <w:b/>
          <w:sz w:val="24"/>
          <w:szCs w:val="24"/>
        </w:rPr>
        <w:t>Poniedziałek 30.03.2020r.</w:t>
      </w:r>
    </w:p>
    <w:p w:rsidR="00F16FBC" w:rsidRPr="00942F12" w:rsidRDefault="00F16FBC" w:rsidP="00F16FBC">
      <w:pPr>
        <w:jc w:val="center"/>
        <w:rPr>
          <w:b/>
          <w:sz w:val="32"/>
          <w:szCs w:val="32"/>
        </w:rPr>
      </w:pPr>
      <w:r w:rsidRPr="00942F12">
        <w:rPr>
          <w:b/>
          <w:sz w:val="32"/>
          <w:szCs w:val="32"/>
        </w:rPr>
        <w:t>Temat: Powroty ptaków</w:t>
      </w:r>
    </w:p>
    <w:p w:rsidR="00F16FBC" w:rsidRDefault="00F16FBC" w:rsidP="00F16FBC"/>
    <w:p w:rsidR="00F16FBC" w:rsidRDefault="00F16FBC" w:rsidP="00F16FBC">
      <w:r>
        <w:t>1.Zabawa przy muzyce „Wiosenny trawnik”</w:t>
      </w:r>
      <w:r w:rsidR="00416C26">
        <w:t xml:space="preserve">. </w:t>
      </w:r>
      <w:r>
        <w:t xml:space="preserve"> Podczas słuchania muzyki (</w:t>
      </w:r>
      <w:proofErr w:type="spellStart"/>
      <w:r>
        <w:t>A.Vivaldi</w:t>
      </w:r>
      <w:proofErr w:type="spellEnd"/>
      <w:r>
        <w:t xml:space="preserve"> „Cztery pory roku”)</w:t>
      </w:r>
      <w:r w:rsidR="00416C26">
        <w:t xml:space="preserve"> </w:t>
      </w:r>
      <w:hyperlink r:id="rId5" w:history="1">
        <w:r w:rsidR="00416C26">
          <w:rPr>
            <w:rStyle w:val="Hipercze"/>
          </w:rPr>
          <w:t>https://www.youtube.com/watch?v=Z_tk-AhlA1o</w:t>
        </w:r>
      </w:hyperlink>
      <w:r w:rsidR="00416C26">
        <w:t xml:space="preserve"> dziecko wykonuje następujące </w:t>
      </w:r>
      <w:proofErr w:type="spellStart"/>
      <w:r w:rsidR="00416C26">
        <w:t>następujące</w:t>
      </w:r>
      <w:proofErr w:type="spellEnd"/>
      <w:r w:rsidR="00416C26">
        <w:t xml:space="preserve"> ruchy:</w:t>
      </w:r>
    </w:p>
    <w:p w:rsidR="00416C26" w:rsidRDefault="00416C26" w:rsidP="00F16FBC">
      <w:r>
        <w:t>* fragment głośny – dziecko stoi w miejscu i mocno porusz apaszką,</w:t>
      </w:r>
    </w:p>
    <w:p w:rsidR="00416C26" w:rsidRDefault="00416C26" w:rsidP="00F16FBC">
      <w:r>
        <w:t>* fragment cichy – dziecko stoi w miejscu i lekko porusza apaszką,</w:t>
      </w:r>
    </w:p>
    <w:p w:rsidR="00416C26" w:rsidRDefault="00416C26" w:rsidP="00F16FBC">
      <w:r>
        <w:t>*powtórzenie pierwszej czynności, podczas realizacji dziecko porusza się w prawo,</w:t>
      </w:r>
    </w:p>
    <w:p w:rsidR="00416C26" w:rsidRDefault="00416C26" w:rsidP="00F16FBC">
      <w:r>
        <w:t>*powtórzenie drugiej czynności , podczas realizacji dziecko porusza się w lewo,</w:t>
      </w:r>
    </w:p>
    <w:p w:rsidR="00416C26" w:rsidRDefault="00416C26" w:rsidP="00F16FBC">
      <w:r>
        <w:t>*kładzie apaszkę na podłodze i porusza się zgodnie z charakterem muzyki,</w:t>
      </w:r>
    </w:p>
    <w:p w:rsidR="00416C26" w:rsidRDefault="00416C26" w:rsidP="00F16FBC">
      <w:r>
        <w:t>*kładzie się na podłodze na plecach wykonuje nieznaczne ruchy rękami po czym na końcu zabawy przestaje się poruszać.</w:t>
      </w:r>
    </w:p>
    <w:p w:rsidR="00416C26" w:rsidRDefault="00891098" w:rsidP="00F16FBC">
      <w:r>
        <w:t>2. Rysowanie po śladzie</w:t>
      </w:r>
    </w:p>
    <w:p w:rsidR="00542CCA" w:rsidRPr="00542CCA" w:rsidRDefault="00891098" w:rsidP="00E213CF">
      <w:r>
        <w:t xml:space="preserve">*dziecko podczas słuchania tekstu czytanego przez rodzica rysuje </w:t>
      </w:r>
      <w:r w:rsidR="00E213CF">
        <w:t>po śladzie</w:t>
      </w:r>
    </w:p>
    <w:p w:rsidR="00542CCA" w:rsidRDefault="00EE036D" w:rsidP="00542CC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09pt">
            <v:imagedata r:id="rId6" o:title="54"/>
          </v:shape>
        </w:pict>
      </w:r>
    </w:p>
    <w:p w:rsidR="00891098" w:rsidRDefault="00891098" w:rsidP="00F16FBC"/>
    <w:p w:rsidR="001C18A4" w:rsidRDefault="001C18A4" w:rsidP="00F16FBC"/>
    <w:p w:rsidR="001C18A4" w:rsidRDefault="00EE036D" w:rsidP="00F16FBC">
      <w:r>
        <w:lastRenderedPageBreak/>
        <w:pict>
          <v:shape id="_x0000_i1026" type="#_x0000_t75" style="width:453.6pt;height:609pt">
            <v:imagedata r:id="rId7" o:title="55"/>
          </v:shape>
        </w:pict>
      </w:r>
    </w:p>
    <w:p w:rsidR="00062011" w:rsidRDefault="00062011" w:rsidP="00F16FBC"/>
    <w:p w:rsidR="00062011" w:rsidRDefault="00062011" w:rsidP="00F16FBC"/>
    <w:p w:rsidR="00062011" w:rsidRDefault="00062011" w:rsidP="00F16FBC"/>
    <w:p w:rsidR="001C18A4" w:rsidRPr="00942F12" w:rsidRDefault="001C18A4" w:rsidP="00F16FBC">
      <w:pPr>
        <w:rPr>
          <w:b/>
          <w:sz w:val="24"/>
          <w:szCs w:val="24"/>
        </w:rPr>
      </w:pPr>
      <w:r w:rsidRPr="00942F12">
        <w:rPr>
          <w:b/>
          <w:sz w:val="24"/>
          <w:szCs w:val="24"/>
        </w:rPr>
        <w:lastRenderedPageBreak/>
        <w:t xml:space="preserve">Wtorek 31.03.2020r. </w:t>
      </w:r>
    </w:p>
    <w:p w:rsidR="001C18A4" w:rsidRPr="00942F12" w:rsidRDefault="001C18A4" w:rsidP="00777C26">
      <w:pPr>
        <w:jc w:val="center"/>
        <w:rPr>
          <w:b/>
          <w:sz w:val="32"/>
          <w:szCs w:val="32"/>
        </w:rPr>
      </w:pPr>
      <w:r w:rsidRPr="00942F12">
        <w:rPr>
          <w:b/>
          <w:sz w:val="32"/>
          <w:szCs w:val="32"/>
        </w:rPr>
        <w:t>Temat: Czy to ptak, czy to ssak?</w:t>
      </w:r>
    </w:p>
    <w:p w:rsidR="00777C26" w:rsidRDefault="00777C26" w:rsidP="00777C26"/>
    <w:p w:rsidR="00777C26" w:rsidRDefault="00777C26" w:rsidP="00777C26">
      <w:r>
        <w:t>1.Zabawa „</w:t>
      </w:r>
      <w:r w:rsidRPr="00CD1422">
        <w:rPr>
          <w:i/>
        </w:rPr>
        <w:t>Co kojarzy się z wiosną</w:t>
      </w:r>
      <w:r>
        <w:t>”</w:t>
      </w:r>
    </w:p>
    <w:p w:rsidR="00777C26" w:rsidRDefault="00777C26" w:rsidP="00777C26">
      <w:r>
        <w:t>*dziecko stoi naprzeciwko rodzica</w:t>
      </w:r>
    </w:p>
    <w:p w:rsidR="00777C26" w:rsidRDefault="00777C26" w:rsidP="00777C26">
      <w:r>
        <w:t>*rodzic rzuca do niego piłkę</w:t>
      </w:r>
    </w:p>
    <w:p w:rsidR="00777C26" w:rsidRDefault="00777C26" w:rsidP="00777C26">
      <w:r>
        <w:t>*za daniem dziecka jest ją złapać i odrzucić podając słowo, które kojarzy się z wiosną.</w:t>
      </w:r>
    </w:p>
    <w:p w:rsidR="00777C26" w:rsidRDefault="00777C26" w:rsidP="00777C26">
      <w:r>
        <w:t>2. „</w:t>
      </w:r>
      <w:r w:rsidRPr="00CD1422">
        <w:rPr>
          <w:i/>
        </w:rPr>
        <w:t>Czy to ptak, czy to ssak</w:t>
      </w:r>
      <w:r>
        <w:t>?” – kwiz</w:t>
      </w:r>
    </w:p>
    <w:p w:rsidR="00777C26" w:rsidRDefault="00777C26" w:rsidP="00777C26">
      <w:r>
        <w:t>* rodzić przygotowuje dla dziecka zestaw dwóch kartek – z jednym i z dwoma kółkami, jeśli zdaniem dziecka prawidłowa będzie pierwsza odpowiedź podnosi kartkę z jednym kółkiem, jeśli druga z dwoma kółkami</w:t>
      </w:r>
      <w:r w:rsidR="00C843C3">
        <w:t>:</w:t>
      </w:r>
    </w:p>
    <w:p w:rsidR="00C843C3" w:rsidRPr="00CD1422" w:rsidRDefault="00C843C3" w:rsidP="00777C26">
      <w:pPr>
        <w:rPr>
          <w:i/>
        </w:rPr>
      </w:pPr>
      <w:r>
        <w:t>&lt;</w:t>
      </w:r>
      <w:r w:rsidRPr="00CD1422">
        <w:rPr>
          <w:i/>
        </w:rPr>
        <w:t>Bocian ma długie nogi i czerwony dziób.</w:t>
      </w:r>
    </w:p>
    <w:p w:rsidR="00C843C3" w:rsidRPr="00CD1422" w:rsidRDefault="00C843C3" w:rsidP="00777C26">
      <w:pPr>
        <w:rPr>
          <w:i/>
        </w:rPr>
      </w:pPr>
      <w:r w:rsidRPr="00CD1422">
        <w:rPr>
          <w:i/>
        </w:rPr>
        <w:t xml:space="preserve">  Bocian ma długie nogi i żółty dziób.</w:t>
      </w:r>
    </w:p>
    <w:p w:rsidR="00C843C3" w:rsidRPr="00CD1422" w:rsidRDefault="00C843C3" w:rsidP="00777C26">
      <w:pPr>
        <w:rPr>
          <w:i/>
        </w:rPr>
      </w:pPr>
      <w:r w:rsidRPr="00CD1422">
        <w:rPr>
          <w:i/>
        </w:rPr>
        <w:t>&lt;</w:t>
      </w:r>
      <w:r w:rsidR="002F5F55" w:rsidRPr="00CD1422">
        <w:rPr>
          <w:i/>
        </w:rPr>
        <w:t>Krowa daje białe mleko.</w:t>
      </w:r>
    </w:p>
    <w:p w:rsidR="002F5F55" w:rsidRPr="00CD1422" w:rsidRDefault="002F5F55" w:rsidP="00777C26">
      <w:pPr>
        <w:rPr>
          <w:i/>
        </w:rPr>
      </w:pPr>
      <w:r w:rsidRPr="00CD1422">
        <w:rPr>
          <w:i/>
        </w:rPr>
        <w:t xml:space="preserve">  Krowa daje zielone mleko.</w:t>
      </w:r>
    </w:p>
    <w:p w:rsidR="002F5F55" w:rsidRPr="00CD1422" w:rsidRDefault="002F5F55" w:rsidP="00777C26">
      <w:pPr>
        <w:rPr>
          <w:i/>
        </w:rPr>
      </w:pPr>
      <w:r w:rsidRPr="00CD1422">
        <w:rPr>
          <w:i/>
        </w:rPr>
        <w:t>&lt;Wróbel ma kolorowe piórka.</w:t>
      </w:r>
    </w:p>
    <w:p w:rsidR="002F5F55" w:rsidRPr="00CD1422" w:rsidRDefault="002F5F55" w:rsidP="00777C26">
      <w:pPr>
        <w:rPr>
          <w:i/>
        </w:rPr>
      </w:pPr>
      <w:r w:rsidRPr="00CD1422">
        <w:rPr>
          <w:i/>
        </w:rPr>
        <w:t xml:space="preserve">  Wróbel ma szare piórka.</w:t>
      </w:r>
    </w:p>
    <w:p w:rsidR="002F5F55" w:rsidRPr="00CD1422" w:rsidRDefault="002F5F55" w:rsidP="00777C26">
      <w:pPr>
        <w:rPr>
          <w:i/>
        </w:rPr>
      </w:pPr>
      <w:r w:rsidRPr="00CD1422">
        <w:rPr>
          <w:i/>
        </w:rPr>
        <w:t>&lt;Koń lubi jeść lody.</w:t>
      </w:r>
    </w:p>
    <w:p w:rsidR="002F5F55" w:rsidRPr="00CD1422" w:rsidRDefault="002F5F55" w:rsidP="00777C26">
      <w:pPr>
        <w:rPr>
          <w:i/>
        </w:rPr>
      </w:pPr>
      <w:r w:rsidRPr="00CD1422">
        <w:rPr>
          <w:i/>
        </w:rPr>
        <w:t xml:space="preserve">  Koń lubi jeść siano.</w:t>
      </w:r>
    </w:p>
    <w:p w:rsidR="002F5F55" w:rsidRPr="00CD1422" w:rsidRDefault="002F5F55" w:rsidP="00777C26">
      <w:pPr>
        <w:rPr>
          <w:i/>
        </w:rPr>
      </w:pPr>
      <w:r w:rsidRPr="00CD1422">
        <w:rPr>
          <w:i/>
        </w:rPr>
        <w:t>&lt;Wrona odlatuje na zimę do ciepłych krajów.</w:t>
      </w:r>
    </w:p>
    <w:p w:rsidR="002F5F55" w:rsidRPr="00CD1422" w:rsidRDefault="002F5F55" w:rsidP="00777C26">
      <w:pPr>
        <w:rPr>
          <w:i/>
        </w:rPr>
      </w:pPr>
      <w:r w:rsidRPr="00CD1422">
        <w:rPr>
          <w:i/>
        </w:rPr>
        <w:t xml:space="preserve">   Wrona zostaje u nas na zimę.</w:t>
      </w:r>
    </w:p>
    <w:p w:rsidR="002F5F55" w:rsidRPr="00CD1422" w:rsidRDefault="002F5F55" w:rsidP="00777C26">
      <w:pPr>
        <w:rPr>
          <w:i/>
        </w:rPr>
      </w:pPr>
      <w:r w:rsidRPr="00CD1422">
        <w:rPr>
          <w:i/>
        </w:rPr>
        <w:t>&lt;Lew chodzi na czterech łapach.</w:t>
      </w:r>
    </w:p>
    <w:p w:rsidR="002F5F55" w:rsidRPr="00CD1422" w:rsidRDefault="002F5F55" w:rsidP="00777C26">
      <w:pPr>
        <w:rPr>
          <w:i/>
        </w:rPr>
      </w:pPr>
      <w:r w:rsidRPr="00CD1422">
        <w:rPr>
          <w:i/>
        </w:rPr>
        <w:t xml:space="preserve">  Lew chodzi na dwóch łapach.</w:t>
      </w:r>
    </w:p>
    <w:p w:rsidR="002F5F55" w:rsidRPr="00CD1422" w:rsidRDefault="002F5F55" w:rsidP="00777C26">
      <w:pPr>
        <w:rPr>
          <w:i/>
        </w:rPr>
      </w:pPr>
      <w:r w:rsidRPr="00CD1422">
        <w:rPr>
          <w:i/>
        </w:rPr>
        <w:t>&lt;Sikorka ma czerwony brzuszek.</w:t>
      </w:r>
    </w:p>
    <w:p w:rsidR="002F5F55" w:rsidRPr="00CD1422" w:rsidRDefault="002F5F55" w:rsidP="00777C26">
      <w:pPr>
        <w:rPr>
          <w:i/>
        </w:rPr>
      </w:pPr>
      <w:r w:rsidRPr="00CD1422">
        <w:rPr>
          <w:i/>
        </w:rPr>
        <w:t xml:space="preserve">   Sikorka ma żółty brzuszek.</w:t>
      </w:r>
    </w:p>
    <w:p w:rsidR="002F5F55" w:rsidRPr="00CD1422" w:rsidRDefault="002F5F55" w:rsidP="00777C26">
      <w:pPr>
        <w:rPr>
          <w:i/>
        </w:rPr>
      </w:pPr>
      <w:r w:rsidRPr="00CD1422">
        <w:rPr>
          <w:i/>
        </w:rPr>
        <w:t>&lt;Koty polują na mleko.</w:t>
      </w:r>
    </w:p>
    <w:p w:rsidR="002F5F55" w:rsidRPr="00CD1422" w:rsidRDefault="002F5F55" w:rsidP="00777C26">
      <w:pPr>
        <w:rPr>
          <w:i/>
        </w:rPr>
      </w:pPr>
      <w:r w:rsidRPr="00CD1422">
        <w:rPr>
          <w:i/>
        </w:rPr>
        <w:t xml:space="preserve">   Koty polują na myszy.</w:t>
      </w:r>
    </w:p>
    <w:p w:rsidR="002F5F55" w:rsidRDefault="002F5F55" w:rsidP="00777C26">
      <w:r w:rsidRPr="00CD1422">
        <w:rPr>
          <w:i/>
        </w:rPr>
        <w:t>&lt;Pies, gdy się cieszy, macha ogonem</w:t>
      </w:r>
      <w:r>
        <w:t>.</w:t>
      </w:r>
    </w:p>
    <w:p w:rsidR="002F5F55" w:rsidRPr="005828E8" w:rsidRDefault="002F5F55" w:rsidP="00777C26">
      <w:pPr>
        <w:rPr>
          <w:i/>
        </w:rPr>
      </w:pPr>
      <w:r w:rsidRPr="005828E8">
        <w:rPr>
          <w:i/>
        </w:rPr>
        <w:lastRenderedPageBreak/>
        <w:t xml:space="preserve">   Pies, gdy się cieszy, szczerzy zęby.</w:t>
      </w:r>
    </w:p>
    <w:p w:rsidR="002F5F55" w:rsidRPr="005828E8" w:rsidRDefault="002F5F55" w:rsidP="00777C26">
      <w:pPr>
        <w:rPr>
          <w:i/>
        </w:rPr>
      </w:pPr>
      <w:r>
        <w:t>&lt;</w:t>
      </w:r>
      <w:r w:rsidRPr="005828E8">
        <w:rPr>
          <w:i/>
        </w:rPr>
        <w:t>Kaczki wołają : kra, kra</w:t>
      </w:r>
    </w:p>
    <w:p w:rsidR="002F5F55" w:rsidRPr="005828E8" w:rsidRDefault="002F5F55" w:rsidP="00777C26">
      <w:pPr>
        <w:rPr>
          <w:i/>
        </w:rPr>
      </w:pPr>
      <w:r w:rsidRPr="005828E8">
        <w:rPr>
          <w:i/>
        </w:rPr>
        <w:t xml:space="preserve">  Kaczki wołają: kwa, kwa.</w:t>
      </w:r>
    </w:p>
    <w:p w:rsidR="002F5F55" w:rsidRDefault="002F5F55" w:rsidP="00777C26">
      <w:r>
        <w:t>3. Zabawa ruchowa rozwijająca szybką reakcję na sygnał- „</w:t>
      </w:r>
      <w:r w:rsidRPr="00CD1422">
        <w:rPr>
          <w:i/>
        </w:rPr>
        <w:t>Wróbel i kot</w:t>
      </w:r>
      <w:r>
        <w:t>”.</w:t>
      </w:r>
    </w:p>
    <w:p w:rsidR="002F5F55" w:rsidRDefault="002F5F55" w:rsidP="00777C26">
      <w:r>
        <w:t>*dziecko swobodnie porusza się po pokoju, machając rękami, jak skrzydełkami,</w:t>
      </w:r>
    </w:p>
    <w:p w:rsidR="002F5F55" w:rsidRDefault="002F5F55" w:rsidP="00777C26">
      <w:r>
        <w:t>*na hasło „</w:t>
      </w:r>
      <w:r w:rsidRPr="00CD1422">
        <w:rPr>
          <w:i/>
        </w:rPr>
        <w:t>Idzie kot</w:t>
      </w:r>
      <w:r>
        <w:t>”  jak najszybciej przykuca,</w:t>
      </w:r>
    </w:p>
    <w:p w:rsidR="002F5F55" w:rsidRDefault="002F5F55" w:rsidP="00777C26">
      <w:r>
        <w:t>*na hasło „</w:t>
      </w:r>
      <w:r w:rsidRPr="00CD1422">
        <w:rPr>
          <w:i/>
        </w:rPr>
        <w:t>Nie ma kota</w:t>
      </w:r>
      <w:r>
        <w:t>” znowu swobodnie się porusza.</w:t>
      </w:r>
    </w:p>
    <w:p w:rsidR="009D18F1" w:rsidRDefault="009D18F1" w:rsidP="00777C26">
      <w:r>
        <w:t xml:space="preserve">4. Rodzic przedstawia zadania matematyczne np.: </w:t>
      </w:r>
      <w:r w:rsidRPr="0087126F">
        <w:rPr>
          <w:i/>
        </w:rPr>
        <w:t>W wazonie jest dziewięć kwiatków, jednak dwa zwiędły i mama wyrzuciła je. Ile kwiatów zostało w wazonie?</w:t>
      </w:r>
    </w:p>
    <w:p w:rsidR="009D18F1" w:rsidRPr="005828E8" w:rsidRDefault="009D18F1" w:rsidP="00777C26">
      <w:r w:rsidRPr="0087126F">
        <w:rPr>
          <w:i/>
        </w:rPr>
        <w:t>W wazonie jest pięć kwiatków ale tata kupił mamie jeszcze pięć kwiatków. Mama włożyła je do wazonu. Ile kwiatków jest teraz w wazonie?</w:t>
      </w:r>
      <w:r w:rsidR="005828E8">
        <w:rPr>
          <w:i/>
        </w:rPr>
        <w:t xml:space="preserve"> </w:t>
      </w:r>
      <w:r w:rsidR="005828E8">
        <w:t>Itp.</w:t>
      </w:r>
    </w:p>
    <w:p w:rsidR="009D18F1" w:rsidRDefault="009D18F1" w:rsidP="00777C26"/>
    <w:p w:rsidR="002F5F55" w:rsidRDefault="002F5F55" w:rsidP="00777C26"/>
    <w:p w:rsidR="00062011" w:rsidRDefault="00062011" w:rsidP="00777C26"/>
    <w:p w:rsidR="00062011" w:rsidRDefault="00062011" w:rsidP="00777C26"/>
    <w:p w:rsidR="00062011" w:rsidRDefault="00062011" w:rsidP="00777C26"/>
    <w:p w:rsidR="003B5D33" w:rsidRDefault="003B5D33" w:rsidP="00777C26"/>
    <w:p w:rsidR="003B5D33" w:rsidRDefault="003B5D33" w:rsidP="00777C26"/>
    <w:p w:rsidR="003B5D33" w:rsidRDefault="003B5D33" w:rsidP="00777C26"/>
    <w:p w:rsidR="003B5D33" w:rsidRDefault="003B5D33" w:rsidP="00777C26"/>
    <w:p w:rsidR="003B5D33" w:rsidRDefault="003B5D33" w:rsidP="00777C26"/>
    <w:p w:rsidR="003B5D33" w:rsidRDefault="003B5D33" w:rsidP="00777C26"/>
    <w:p w:rsidR="003B5D33" w:rsidRDefault="003B5D33" w:rsidP="00777C26"/>
    <w:p w:rsidR="003B5D33" w:rsidRDefault="003B5D33" w:rsidP="00777C26"/>
    <w:p w:rsidR="003B5D33" w:rsidRDefault="003B5D33" w:rsidP="00777C26"/>
    <w:p w:rsidR="003B5D33" w:rsidRDefault="003B5D33" w:rsidP="00777C26"/>
    <w:p w:rsidR="003B5D33" w:rsidRDefault="003B5D33" w:rsidP="00777C26"/>
    <w:p w:rsidR="00942F12" w:rsidRDefault="00942F12" w:rsidP="00777C26"/>
    <w:p w:rsidR="00062011" w:rsidRPr="00942F12" w:rsidRDefault="00062011" w:rsidP="00777C26">
      <w:pPr>
        <w:rPr>
          <w:b/>
          <w:sz w:val="24"/>
          <w:szCs w:val="24"/>
        </w:rPr>
      </w:pPr>
      <w:r w:rsidRPr="00942F12">
        <w:rPr>
          <w:b/>
          <w:sz w:val="24"/>
          <w:szCs w:val="24"/>
        </w:rPr>
        <w:lastRenderedPageBreak/>
        <w:t>Środa 01.04.2020r.</w:t>
      </w:r>
    </w:p>
    <w:p w:rsidR="00062011" w:rsidRDefault="00062011" w:rsidP="00777C26"/>
    <w:p w:rsidR="00062011" w:rsidRPr="00942F12" w:rsidRDefault="00062011" w:rsidP="00062011">
      <w:pPr>
        <w:jc w:val="center"/>
        <w:rPr>
          <w:b/>
          <w:sz w:val="32"/>
          <w:szCs w:val="32"/>
        </w:rPr>
      </w:pPr>
      <w:r w:rsidRPr="00942F12">
        <w:rPr>
          <w:b/>
          <w:sz w:val="32"/>
          <w:szCs w:val="32"/>
        </w:rPr>
        <w:t>Temat: Wiosna w błękitnej sukience</w:t>
      </w:r>
    </w:p>
    <w:p w:rsidR="00062011" w:rsidRDefault="00062011" w:rsidP="00062011"/>
    <w:p w:rsidR="00062011" w:rsidRDefault="00062011" w:rsidP="00062011">
      <w:r>
        <w:t>1.Poznanie innych wiosennych kwiatów. Rodzic uczy dziecko rymowanki. Wyjaśnienie dziecku znaczenia określenia „</w:t>
      </w:r>
      <w:r w:rsidRPr="00CD1422">
        <w:rPr>
          <w:i/>
        </w:rPr>
        <w:t>kwiaty chronione</w:t>
      </w:r>
      <w:r>
        <w:t>”.</w:t>
      </w:r>
    </w:p>
    <w:p w:rsidR="00062011" w:rsidRDefault="00EE036D" w:rsidP="00062011">
      <w:r>
        <w:pict>
          <v:shape id="_x0000_i1027" type="#_x0000_t75" style="width:401.4pt;height:540pt">
            <v:imagedata r:id="rId8" o:title="66"/>
          </v:shape>
        </w:pict>
      </w:r>
    </w:p>
    <w:p w:rsidR="00062011" w:rsidRDefault="00062011" w:rsidP="00062011">
      <w:r>
        <w:lastRenderedPageBreak/>
        <w:t xml:space="preserve">2. </w:t>
      </w:r>
      <w:r w:rsidR="0051062E">
        <w:t>Opowieść ruchowa połączona z ćwiczeniami ortofonicznymi – „</w:t>
      </w:r>
      <w:r w:rsidR="0051062E" w:rsidRPr="00CD1422">
        <w:rPr>
          <w:i/>
        </w:rPr>
        <w:t>Wiosno, gdzie jesteś</w:t>
      </w:r>
      <w:r w:rsidR="00CD1422" w:rsidRPr="00CD1422">
        <w:rPr>
          <w:i/>
        </w:rPr>
        <w:t>?”</w:t>
      </w:r>
    </w:p>
    <w:p w:rsidR="0051062E" w:rsidRDefault="0051062E" w:rsidP="00062011">
      <w:r>
        <w:t>* Dziecko naśladuje czynności i odgłosy, o których opowiada rodzic:</w:t>
      </w:r>
    </w:p>
    <w:p w:rsidR="0051062E" w:rsidRDefault="0051062E" w:rsidP="00062011">
      <w:r>
        <w:t xml:space="preserve">&lt; </w:t>
      </w:r>
      <w:r w:rsidRPr="003B5D33">
        <w:rPr>
          <w:i/>
        </w:rPr>
        <w:t>Krzyś nie mógł się doczekać nadejścia wiosny. Postanowił wyjść do ogrodu i jej poszukać</w:t>
      </w:r>
      <w:r>
        <w:t xml:space="preserve"> (dziecko maszeruje w różnych kierunkach)</w:t>
      </w:r>
    </w:p>
    <w:p w:rsidR="0051062E" w:rsidRDefault="0051062E" w:rsidP="00062011">
      <w:r>
        <w:t xml:space="preserve">&lt; </w:t>
      </w:r>
      <w:r w:rsidRPr="003B5D33">
        <w:rPr>
          <w:i/>
        </w:rPr>
        <w:t>Zobaczył drzewa z zielonymi listeczkami, delikatnie poruszające się na</w:t>
      </w:r>
      <w:r>
        <w:t xml:space="preserve"> wietrze (dziecko naśladuje poruszające się liście i ich szum)</w:t>
      </w:r>
    </w:p>
    <w:p w:rsidR="0051062E" w:rsidRDefault="0051062E" w:rsidP="00062011">
      <w:r>
        <w:t xml:space="preserve">&lt; </w:t>
      </w:r>
      <w:r w:rsidRPr="003B5D33">
        <w:rPr>
          <w:i/>
        </w:rPr>
        <w:t>W oddali usłyszał śpiew ptaków</w:t>
      </w:r>
      <w:r>
        <w:t xml:space="preserve"> (naśladuje śpiew ptaków)</w:t>
      </w:r>
    </w:p>
    <w:p w:rsidR="0051062E" w:rsidRDefault="0051062E" w:rsidP="00062011">
      <w:r>
        <w:t xml:space="preserve">&lt; </w:t>
      </w:r>
      <w:r w:rsidRPr="003B5D33">
        <w:rPr>
          <w:i/>
        </w:rPr>
        <w:t>Nad domem krążyły dwa bociany</w:t>
      </w:r>
      <w:r>
        <w:t xml:space="preserve"> (porusza się z szeroko rozłożonymi </w:t>
      </w:r>
      <w:r w:rsidR="00170C6A">
        <w:t>rękami)</w:t>
      </w:r>
    </w:p>
    <w:p w:rsidR="00170C6A" w:rsidRDefault="00170C6A" w:rsidP="00062011">
      <w:r>
        <w:t xml:space="preserve">&lt; </w:t>
      </w:r>
      <w:r w:rsidRPr="003B5D33">
        <w:rPr>
          <w:i/>
        </w:rPr>
        <w:t>Potem brodziły po trawie, wysoko podnosząc nogi i rozglądały się w poszukiwaniu</w:t>
      </w:r>
      <w:r>
        <w:t xml:space="preserve"> żabek (maszeruje wysoko unosząc kolana i rozgląda się)</w:t>
      </w:r>
    </w:p>
    <w:p w:rsidR="00170C6A" w:rsidRDefault="00170C6A" w:rsidP="00062011">
      <w:r>
        <w:t xml:space="preserve">&lt; </w:t>
      </w:r>
      <w:r w:rsidRPr="003B5D33">
        <w:rPr>
          <w:i/>
        </w:rPr>
        <w:t>Klekotały cichutko, aby ich nie spłoszyć</w:t>
      </w:r>
      <w:r>
        <w:t xml:space="preserve"> (cicho naśladuje klekot bocianów)</w:t>
      </w:r>
    </w:p>
    <w:p w:rsidR="00170C6A" w:rsidRDefault="00170C6A" w:rsidP="00062011">
      <w:r>
        <w:t xml:space="preserve">&lt; </w:t>
      </w:r>
      <w:r w:rsidRPr="003B5D33">
        <w:rPr>
          <w:i/>
        </w:rPr>
        <w:t>Żabki zauważyły niebezpieczeństwo i skakały w różnych kierunkach, aby się ukryć</w:t>
      </w:r>
      <w:r>
        <w:t xml:space="preserve"> (naśladuje żabie skoki)</w:t>
      </w:r>
    </w:p>
    <w:p w:rsidR="00170C6A" w:rsidRDefault="00170C6A" w:rsidP="00062011">
      <w:r>
        <w:t xml:space="preserve">&lt; </w:t>
      </w:r>
      <w:r w:rsidRPr="003B5D33">
        <w:rPr>
          <w:i/>
        </w:rPr>
        <w:t xml:space="preserve">Nawoływały się cichutko, aby nie zwrócić na siebie uwagi </w:t>
      </w:r>
      <w:r>
        <w:t>(cichutko kumka)</w:t>
      </w:r>
    </w:p>
    <w:p w:rsidR="00170C6A" w:rsidRDefault="00170C6A" w:rsidP="00062011">
      <w:r>
        <w:t xml:space="preserve">&lt; </w:t>
      </w:r>
      <w:r w:rsidRPr="003B5D33">
        <w:rPr>
          <w:i/>
        </w:rPr>
        <w:t>Było ciepło i przyjemnie. Krzyś przeciągnął się, aby rozprostować kości</w:t>
      </w:r>
      <w:r>
        <w:t xml:space="preserve"> (przeciąga się)</w:t>
      </w:r>
    </w:p>
    <w:p w:rsidR="00170C6A" w:rsidRDefault="00170C6A" w:rsidP="00062011">
      <w:r>
        <w:t xml:space="preserve">&lt; </w:t>
      </w:r>
      <w:r w:rsidRPr="003B5D33">
        <w:rPr>
          <w:i/>
        </w:rPr>
        <w:t>Nagle nad uchem usłyszał ciche bzyczenie. To pszczoła krążyła nad jego głową</w:t>
      </w:r>
      <w:r>
        <w:t xml:space="preserve"> (naśladuje brzęczenie pszczoły)</w:t>
      </w:r>
    </w:p>
    <w:p w:rsidR="00170C6A" w:rsidRDefault="00170C6A" w:rsidP="00062011">
      <w:r>
        <w:t xml:space="preserve">&lt; </w:t>
      </w:r>
      <w:r w:rsidRPr="003B5D33">
        <w:rPr>
          <w:i/>
        </w:rPr>
        <w:t>Chłopiec przestraszył się i zaczął uciekać, wymachując rękami, aby ją</w:t>
      </w:r>
      <w:r>
        <w:t xml:space="preserve"> odgonić (porusza się wymachując rękami)</w:t>
      </w:r>
    </w:p>
    <w:p w:rsidR="00170C6A" w:rsidRDefault="00170C6A" w:rsidP="00062011">
      <w:r>
        <w:t xml:space="preserve">&lt; </w:t>
      </w:r>
      <w:r w:rsidRPr="003B5D33">
        <w:rPr>
          <w:i/>
        </w:rPr>
        <w:t>Nagle jego uwagę zwróciły kolorowe kwiaty. Krzyś pochylił się i je powąchał</w:t>
      </w:r>
      <w:r>
        <w:t xml:space="preserve"> (</w:t>
      </w:r>
      <w:r w:rsidR="003B5D33">
        <w:t>naśladuje wąchanie kwiatów)</w:t>
      </w:r>
    </w:p>
    <w:p w:rsidR="003B5D33" w:rsidRDefault="003B5D33" w:rsidP="00062011">
      <w:r>
        <w:t xml:space="preserve">&lt; Potem głośno kichnął (kicha </w:t>
      </w:r>
      <w:proofErr w:type="spellStart"/>
      <w:r>
        <w:t>aaa…psik</w:t>
      </w:r>
      <w:proofErr w:type="spellEnd"/>
      <w:r>
        <w:t>)</w:t>
      </w:r>
    </w:p>
    <w:p w:rsidR="003B5D33" w:rsidRDefault="003B5D33" w:rsidP="00062011">
      <w:r>
        <w:t xml:space="preserve">&lt; </w:t>
      </w:r>
      <w:r w:rsidRPr="003B5D33">
        <w:rPr>
          <w:i/>
        </w:rPr>
        <w:t>Nie muszę już dalej szukać wiosny – pomyślał zadowolony, a potem uśmiechnięty, wrócił do domu</w:t>
      </w:r>
      <w:r>
        <w:t xml:space="preserve"> (maszeruje uśmiechając się do siebie).</w:t>
      </w:r>
    </w:p>
    <w:p w:rsidR="00942F12" w:rsidRDefault="00942F12" w:rsidP="00062011">
      <w:r>
        <w:t>3.</w:t>
      </w:r>
      <w:r w:rsidR="00EE036D">
        <w:t xml:space="preserve"> Zadaniem dziecka jest nazwanie ptaków przedstawionych na zdjęciach oraz pokolorowanie rysunku .</w:t>
      </w:r>
    </w:p>
    <w:p w:rsidR="003B5D33" w:rsidRDefault="003B5D33" w:rsidP="00062011">
      <w:r>
        <w:t xml:space="preserve"> </w:t>
      </w:r>
    </w:p>
    <w:p w:rsidR="003B5D33" w:rsidRDefault="00EE036D" w:rsidP="00062011">
      <w:r>
        <w:lastRenderedPageBreak/>
        <w:pict>
          <v:shape id="_x0000_i1030" type="#_x0000_t75" style="width:453.6pt;height:609pt">
            <v:imagedata r:id="rId9" o:title="53"/>
          </v:shape>
        </w:pict>
      </w:r>
    </w:p>
    <w:p w:rsidR="003B5D33" w:rsidRDefault="003B5D33" w:rsidP="00062011"/>
    <w:p w:rsidR="000E0E3B" w:rsidRDefault="000E0E3B" w:rsidP="00062011"/>
    <w:p w:rsidR="000E0E3B" w:rsidRDefault="000E0E3B" w:rsidP="00062011"/>
    <w:p w:rsidR="000E0E3B" w:rsidRDefault="000E0E3B" w:rsidP="00062011"/>
    <w:p w:rsidR="000E0E3B" w:rsidRPr="00942F12" w:rsidRDefault="000E0E3B" w:rsidP="00062011">
      <w:pPr>
        <w:rPr>
          <w:b/>
          <w:sz w:val="24"/>
          <w:szCs w:val="24"/>
        </w:rPr>
      </w:pPr>
    </w:p>
    <w:p w:rsidR="003B5D33" w:rsidRPr="00942F12" w:rsidRDefault="003B5D33" w:rsidP="00062011">
      <w:pPr>
        <w:rPr>
          <w:b/>
          <w:sz w:val="24"/>
          <w:szCs w:val="24"/>
        </w:rPr>
      </w:pPr>
      <w:r w:rsidRPr="00942F12">
        <w:rPr>
          <w:b/>
          <w:sz w:val="24"/>
          <w:szCs w:val="24"/>
        </w:rPr>
        <w:t>Czwartek 02.04.2020r.</w:t>
      </w:r>
    </w:p>
    <w:p w:rsidR="003B5D33" w:rsidRPr="00942F12" w:rsidRDefault="003B5D33" w:rsidP="00062011">
      <w:pPr>
        <w:rPr>
          <w:b/>
          <w:sz w:val="32"/>
          <w:szCs w:val="32"/>
        </w:rPr>
      </w:pPr>
    </w:p>
    <w:p w:rsidR="003B5D33" w:rsidRPr="00942F12" w:rsidRDefault="003B5D33" w:rsidP="003B5D33">
      <w:pPr>
        <w:jc w:val="center"/>
        <w:rPr>
          <w:b/>
          <w:sz w:val="32"/>
          <w:szCs w:val="32"/>
        </w:rPr>
      </w:pPr>
      <w:r w:rsidRPr="00942F12">
        <w:rPr>
          <w:b/>
          <w:sz w:val="32"/>
          <w:szCs w:val="32"/>
        </w:rPr>
        <w:t>Temat: Pierwsze motyle</w:t>
      </w:r>
    </w:p>
    <w:p w:rsidR="000E0E3B" w:rsidRDefault="000E0E3B" w:rsidP="000E0E3B"/>
    <w:p w:rsidR="000E0E3B" w:rsidRDefault="000E0E3B" w:rsidP="000E0E3B">
      <w:r>
        <w:t>1.</w:t>
      </w:r>
      <w:r w:rsidR="003B5D33">
        <w:t>Zabawa twórcza „</w:t>
      </w:r>
      <w:r w:rsidR="003B5D33" w:rsidRPr="000E0E3B">
        <w:rPr>
          <w:i/>
        </w:rPr>
        <w:t>Motyle z figur</w:t>
      </w:r>
      <w:r w:rsidR="003B5D33">
        <w:t>”</w:t>
      </w:r>
    </w:p>
    <w:p w:rsidR="000E0E3B" w:rsidRDefault="000E0E3B" w:rsidP="000E0E3B">
      <w:r>
        <w:t>* potrzebne będą figury geometryczne wycięte z kolorowego papieru,</w:t>
      </w:r>
    </w:p>
    <w:p w:rsidR="000E0E3B" w:rsidRDefault="000E0E3B" w:rsidP="000E0E3B">
      <w:r>
        <w:t>* dziecko układa z figur geometrycznych wymyślone przez siebie motyle,</w:t>
      </w:r>
    </w:p>
    <w:p w:rsidR="000E0E3B" w:rsidRDefault="000E0E3B" w:rsidP="000E0E3B">
      <w:r>
        <w:t>* zwrócenie uwagi, że skrzydła motyla – prawe i lewe – są takie same (symetryczne)</w:t>
      </w:r>
    </w:p>
    <w:p w:rsidR="00942F12" w:rsidRDefault="00942F12" w:rsidP="000E0E3B">
      <w:r>
        <w:t>* dziecko nazywa figury, z których układa motyla.</w:t>
      </w:r>
    </w:p>
    <w:p w:rsidR="000E0E3B" w:rsidRDefault="000E0E3B" w:rsidP="000E0E3B">
      <w:r>
        <w:t>2.</w:t>
      </w:r>
      <w:r w:rsidR="006A65DB">
        <w:t xml:space="preserve"> „ </w:t>
      </w:r>
      <w:r w:rsidR="006A65DB" w:rsidRPr="006A65DB">
        <w:rPr>
          <w:i/>
        </w:rPr>
        <w:t>Pierwsze motyle”</w:t>
      </w:r>
      <w:r w:rsidR="006A65DB">
        <w:rPr>
          <w:i/>
        </w:rPr>
        <w:t xml:space="preserve"> </w:t>
      </w:r>
      <w:r w:rsidR="006A65DB">
        <w:t>– zapoznanie z etapami rozwojowymi m</w:t>
      </w:r>
      <w:r w:rsidR="00942F12">
        <w:t>otyla</w:t>
      </w:r>
      <w:r w:rsidR="00942F12" w:rsidRPr="00942F12">
        <w:rPr>
          <w:noProof/>
          <w:sz w:val="20"/>
          <w:lang w:eastAsia="pl-PL"/>
        </w:rPr>
        <w:drawing>
          <wp:inline distT="0" distB="0" distL="0" distR="0">
            <wp:extent cx="4061460" cy="4655820"/>
            <wp:effectExtent l="19050" t="0" r="0" b="0"/>
            <wp:docPr id="3" name="Obraz 29" descr="C:\Users\ja\Desktop\mot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\Desktop\moty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07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27" w:rsidRDefault="00915B27" w:rsidP="000E0E3B">
      <w:r>
        <w:lastRenderedPageBreak/>
        <w:t>Cykl rozwoju: dorosły motyl , jaja, gąsienica, poczwarka, dorosły owad.</w:t>
      </w:r>
    </w:p>
    <w:p w:rsidR="00915B27" w:rsidRDefault="00915B27" w:rsidP="000E0E3B">
      <w:r>
        <w:t>3. Zabawa ruchowa „</w:t>
      </w:r>
      <w:r w:rsidRPr="00915B27">
        <w:rPr>
          <w:i/>
        </w:rPr>
        <w:t>Motyle</w:t>
      </w:r>
      <w:r>
        <w:t>”</w:t>
      </w:r>
    </w:p>
    <w:p w:rsidR="00915B27" w:rsidRDefault="00915B27" w:rsidP="000E0E3B">
      <w:r>
        <w:t xml:space="preserve">*przy dźwiękach muzyki dziecko – </w:t>
      </w:r>
      <w:r w:rsidRPr="00915B27">
        <w:rPr>
          <w:i/>
        </w:rPr>
        <w:t>motyl</w:t>
      </w:r>
      <w:r>
        <w:rPr>
          <w:i/>
        </w:rPr>
        <w:t xml:space="preserve"> – fruwa nad </w:t>
      </w:r>
      <w:r w:rsidRPr="00915B27">
        <w:rPr>
          <w:i/>
        </w:rPr>
        <w:t>łąką</w:t>
      </w:r>
      <w:r>
        <w:rPr>
          <w:i/>
        </w:rPr>
        <w:t xml:space="preserve">, </w:t>
      </w:r>
      <w:r w:rsidRPr="00915B27">
        <w:t>gdy muzyka u</w:t>
      </w:r>
      <w:r>
        <w:t xml:space="preserve">cichnie przysiada na </w:t>
      </w:r>
      <w:r w:rsidRPr="00915B27">
        <w:rPr>
          <w:i/>
        </w:rPr>
        <w:t>kwiatach</w:t>
      </w:r>
      <w:r>
        <w:t xml:space="preserve"> ( mogą to być kolorowe gazety).</w:t>
      </w:r>
    </w:p>
    <w:p w:rsidR="00915B27" w:rsidRDefault="00915B27" w:rsidP="000E0E3B">
      <w:pPr>
        <w:rPr>
          <w:i/>
        </w:rPr>
      </w:pPr>
      <w:r>
        <w:t xml:space="preserve">4. Liczenie motyli cytrynków na zdjęciu. </w:t>
      </w:r>
      <w:r w:rsidR="00380B65">
        <w:t>Dziecko ogląda obrazki i opowiada o rozwoju motyli na przykładzie motyla</w:t>
      </w:r>
      <w:r w:rsidR="00380B65" w:rsidRPr="00380B65">
        <w:rPr>
          <w:i/>
        </w:rPr>
        <w:t xml:space="preserve"> cytrynka</w:t>
      </w:r>
    </w:p>
    <w:p w:rsidR="00380B65" w:rsidRDefault="00380B65" w:rsidP="000E0E3B">
      <w:pPr>
        <w:rPr>
          <w:i/>
        </w:rPr>
      </w:pPr>
    </w:p>
    <w:p w:rsidR="00380B65" w:rsidRDefault="00EE036D" w:rsidP="000E0E3B">
      <w:pPr>
        <w:rPr>
          <w:i/>
        </w:rPr>
      </w:pPr>
      <w:r w:rsidRPr="00A03D1A">
        <w:rPr>
          <w:i/>
        </w:rPr>
        <w:pict>
          <v:shape id="_x0000_i1028" type="#_x0000_t75" style="width:383.4pt;height:514.2pt">
            <v:imagedata r:id="rId11" o:title="58"/>
          </v:shape>
        </w:pict>
      </w:r>
    </w:p>
    <w:p w:rsidR="00380B65" w:rsidRDefault="00380B65" w:rsidP="000E0E3B">
      <w:r>
        <w:lastRenderedPageBreak/>
        <w:t>5. Kolorowanie i ozdabianie rysunku skrzydła motyla. Zadaniem dziecka jest pokolorowanie skrzydła po prawej stronie obrazka tak samo jak po lewej stronie oraz rysowanie po śladach dróg motyli do zdjęć kwiatów podbiału.</w:t>
      </w:r>
    </w:p>
    <w:p w:rsidR="00380B65" w:rsidRDefault="00EE036D" w:rsidP="000E0E3B">
      <w:r>
        <w:pict>
          <v:shape id="_x0000_i1029" type="#_x0000_t75" style="width:453.6pt;height:609pt">
            <v:imagedata r:id="rId12" o:title="59"/>
          </v:shape>
        </w:pict>
      </w:r>
    </w:p>
    <w:p w:rsidR="00E01947" w:rsidRDefault="00E01947" w:rsidP="000E0E3B"/>
    <w:p w:rsidR="00E01947" w:rsidRDefault="00E01947" w:rsidP="000E0E3B"/>
    <w:p w:rsidR="00380B65" w:rsidRDefault="00E01947" w:rsidP="000E0E3B">
      <w:r>
        <w:t>W czasie, gdy dziecko będzie kolorowało motyla można mu przeczytać wierszy o motylu:</w:t>
      </w:r>
    </w:p>
    <w:p w:rsidR="00E01947" w:rsidRDefault="00E01947" w:rsidP="000E0E3B"/>
    <w:p w:rsidR="00E01947" w:rsidRPr="00E01947" w:rsidRDefault="00E01947" w:rsidP="00E01947">
      <w:pPr>
        <w:pStyle w:val="Nagwek1"/>
        <w:shd w:val="clear" w:color="auto" w:fill="E6F2F7"/>
        <w:spacing w:before="0" w:beforeAutospacing="0" w:after="0" w:afterAutospacing="0"/>
        <w:textAlignment w:val="baseline"/>
        <w:rPr>
          <w:rFonts w:ascii="Verdana" w:hAnsi="Verdana"/>
          <w:bCs w:val="0"/>
          <w:i/>
          <w:iCs/>
          <w:color w:val="4E5050"/>
          <w:sz w:val="52"/>
          <w:szCs w:val="52"/>
        </w:rPr>
      </w:pPr>
      <w:r w:rsidRPr="00E01947">
        <w:rPr>
          <w:rFonts w:ascii="Verdana" w:hAnsi="Verdana"/>
          <w:bCs w:val="0"/>
          <w:i/>
          <w:iCs/>
          <w:color w:val="4E5050"/>
          <w:sz w:val="52"/>
          <w:szCs w:val="52"/>
        </w:rPr>
        <w:t>Motyl i Ja</w:t>
      </w:r>
    </w:p>
    <w:p w:rsidR="00E01947" w:rsidRDefault="00E01947" w:rsidP="00E01947">
      <w:pPr>
        <w:pStyle w:val="Nagwek1"/>
        <w:shd w:val="clear" w:color="auto" w:fill="E6F2F7"/>
        <w:spacing w:before="0" w:beforeAutospacing="0" w:after="0" w:afterAutospacing="0"/>
        <w:textAlignment w:val="baseline"/>
        <w:rPr>
          <w:rFonts w:ascii="Verdana" w:hAnsi="Verdana"/>
          <w:bCs w:val="0"/>
          <w:i/>
          <w:iCs/>
          <w:color w:val="4E5050"/>
          <w:sz w:val="40"/>
          <w:szCs w:val="40"/>
        </w:rPr>
      </w:pPr>
    </w:p>
    <w:p w:rsidR="00E01947" w:rsidRPr="00E01947" w:rsidRDefault="00E01947" w:rsidP="00E01947">
      <w:pPr>
        <w:pStyle w:val="Nagwek1"/>
        <w:shd w:val="clear" w:color="auto" w:fill="E6F2F7"/>
        <w:spacing w:before="0" w:beforeAutospacing="0" w:after="0" w:afterAutospacing="0"/>
        <w:textAlignment w:val="baseline"/>
        <w:rPr>
          <w:rFonts w:ascii="Verdana" w:hAnsi="Verdana"/>
          <w:bCs w:val="0"/>
          <w:i/>
          <w:iCs/>
          <w:color w:val="4E5050"/>
          <w:sz w:val="40"/>
          <w:szCs w:val="40"/>
        </w:rPr>
      </w:pPr>
    </w:p>
    <w:p w:rsidR="00E01947" w:rsidRPr="00E01947" w:rsidRDefault="00E01947" w:rsidP="00E01947">
      <w:pPr>
        <w:pStyle w:val="NormalnyWeb"/>
        <w:shd w:val="clear" w:color="auto" w:fill="E6F2F7"/>
        <w:spacing w:before="0" w:beforeAutospacing="0" w:after="0" w:afterAutospacing="0"/>
        <w:textAlignment w:val="baseline"/>
        <w:rPr>
          <w:rFonts w:ascii="Verdana" w:hAnsi="Verdana"/>
          <w:i/>
          <w:iCs/>
          <w:color w:val="4E5050"/>
          <w:sz w:val="36"/>
          <w:szCs w:val="36"/>
        </w:rPr>
      </w:pPr>
      <w:r w:rsidRPr="00E01947">
        <w:rPr>
          <w:rFonts w:ascii="Verdana" w:hAnsi="Verdana"/>
          <w:i/>
          <w:iCs/>
          <w:color w:val="4E5050"/>
          <w:sz w:val="36"/>
          <w:szCs w:val="36"/>
        </w:rPr>
        <w:t>Gdy siedziałam na balkonie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wśród kwitnących pelargonii,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piękny, kolorowy motyl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usiadł sobie na mej dłoni.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Ani trochę mnie się nie bał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choć do lotu się podrywał,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dłoni mojej nie opuszczał,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na mej dłoni odpoczywał.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Żartowali więc rodzice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gdy tak siedział na mej rączce,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że z kwiatuszkiem mnie pomylił,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że mu dobrze, jak na łączce.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Ja wiedziałam czemu motyl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na mej ręce sobie siadł :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przedtem bowiem jadłam lody,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  <w:t>resztę lodów z ręki jadł.</w:t>
      </w:r>
      <w:r w:rsidRPr="00E01947">
        <w:rPr>
          <w:rFonts w:ascii="Verdana" w:hAnsi="Verdana"/>
          <w:i/>
          <w:iCs/>
          <w:color w:val="4E5050"/>
          <w:sz w:val="36"/>
          <w:szCs w:val="36"/>
        </w:rPr>
        <w:br/>
      </w:r>
    </w:p>
    <w:p w:rsidR="00E01947" w:rsidRPr="00E01947" w:rsidRDefault="00E01947" w:rsidP="000E0E3B">
      <w:pPr>
        <w:rPr>
          <w:sz w:val="36"/>
          <w:szCs w:val="36"/>
        </w:rPr>
      </w:pPr>
    </w:p>
    <w:p w:rsidR="00E01947" w:rsidRPr="00E01947" w:rsidRDefault="00E01947" w:rsidP="000E0E3B">
      <w:pPr>
        <w:rPr>
          <w:sz w:val="36"/>
          <w:szCs w:val="36"/>
        </w:rPr>
      </w:pPr>
    </w:p>
    <w:p w:rsidR="00380B65" w:rsidRDefault="00380B65" w:rsidP="000E0E3B"/>
    <w:p w:rsidR="00380B65" w:rsidRPr="00942F12" w:rsidRDefault="00380B65" w:rsidP="000E0E3B">
      <w:pPr>
        <w:rPr>
          <w:b/>
          <w:sz w:val="24"/>
          <w:szCs w:val="24"/>
        </w:rPr>
      </w:pPr>
      <w:r w:rsidRPr="00942F12">
        <w:rPr>
          <w:b/>
          <w:sz w:val="24"/>
          <w:szCs w:val="24"/>
        </w:rPr>
        <w:lastRenderedPageBreak/>
        <w:t>Piątek 03.04.2020r.</w:t>
      </w:r>
    </w:p>
    <w:p w:rsidR="00FA21C1" w:rsidRPr="00942F12" w:rsidRDefault="00FA21C1" w:rsidP="000E0E3B">
      <w:pPr>
        <w:rPr>
          <w:b/>
          <w:sz w:val="32"/>
          <w:szCs w:val="32"/>
        </w:rPr>
      </w:pPr>
    </w:p>
    <w:p w:rsidR="00FA21C1" w:rsidRPr="00942F12" w:rsidRDefault="00FA21C1" w:rsidP="00FA21C1">
      <w:pPr>
        <w:jc w:val="center"/>
        <w:rPr>
          <w:b/>
          <w:sz w:val="32"/>
          <w:szCs w:val="32"/>
        </w:rPr>
      </w:pPr>
      <w:r w:rsidRPr="00942F12">
        <w:rPr>
          <w:b/>
          <w:sz w:val="32"/>
          <w:szCs w:val="32"/>
        </w:rPr>
        <w:t>Temat: Bzy, bzy, bzy – pszczółka mała.</w:t>
      </w:r>
    </w:p>
    <w:p w:rsidR="00FA21C1" w:rsidRDefault="00FA21C1" w:rsidP="00FA21C1">
      <w:r>
        <w:t xml:space="preserve"> </w:t>
      </w:r>
    </w:p>
    <w:p w:rsidR="00FA21C1" w:rsidRDefault="00FA21C1" w:rsidP="00FA21C1">
      <w:pPr>
        <w:rPr>
          <w:i/>
        </w:rPr>
      </w:pPr>
      <w:r>
        <w:t xml:space="preserve">1.Zabawa – „ </w:t>
      </w:r>
      <w:r w:rsidRPr="00FA21C1">
        <w:rPr>
          <w:i/>
        </w:rPr>
        <w:t>Tak – nie”</w:t>
      </w:r>
    </w:p>
    <w:p w:rsidR="00FA21C1" w:rsidRDefault="00FA21C1" w:rsidP="00FA21C1">
      <w:r>
        <w:t>* dziecko słucha zdań mówionych przez rodzica,</w:t>
      </w:r>
    </w:p>
    <w:p w:rsidR="00FA21C1" w:rsidRDefault="00FA21C1" w:rsidP="00FA21C1">
      <w:r>
        <w:t>* jeżeli jest prawdziwe, mówi</w:t>
      </w:r>
      <w:r w:rsidRPr="00FA21C1">
        <w:rPr>
          <w:i/>
        </w:rPr>
        <w:t xml:space="preserve"> </w:t>
      </w:r>
      <w:r>
        <w:rPr>
          <w:i/>
        </w:rPr>
        <w:t>„</w:t>
      </w:r>
      <w:r w:rsidRPr="00FA21C1">
        <w:rPr>
          <w:i/>
        </w:rPr>
        <w:t>tak</w:t>
      </w:r>
      <w:r>
        <w:rPr>
          <w:i/>
        </w:rPr>
        <w:t>”</w:t>
      </w:r>
      <w:r>
        <w:t>, jeśli nie jest prawdziwe, mówi „</w:t>
      </w:r>
      <w:r w:rsidRPr="00FA21C1">
        <w:rPr>
          <w:i/>
        </w:rPr>
        <w:t>nie</w:t>
      </w:r>
      <w:r>
        <w:t>”</w:t>
      </w:r>
    </w:p>
    <w:p w:rsidR="00FA21C1" w:rsidRDefault="00FA21C1" w:rsidP="00FA21C1">
      <w:r>
        <w:t>* przykładowe zdania:</w:t>
      </w:r>
    </w:p>
    <w:p w:rsidR="00FA21C1" w:rsidRDefault="00FA21C1" w:rsidP="00FA21C1">
      <w:pPr>
        <w:rPr>
          <w:i/>
        </w:rPr>
      </w:pPr>
      <w:r>
        <w:rPr>
          <w:i/>
        </w:rPr>
        <w:t>Pszczelarz to hodowca pszczół.</w:t>
      </w:r>
    </w:p>
    <w:p w:rsidR="00FA21C1" w:rsidRDefault="00FA21C1" w:rsidP="00FA21C1">
      <w:pPr>
        <w:rPr>
          <w:i/>
        </w:rPr>
      </w:pPr>
      <w:r>
        <w:rPr>
          <w:i/>
        </w:rPr>
        <w:t>Miód jest słony.</w:t>
      </w:r>
    </w:p>
    <w:p w:rsidR="00FA21C1" w:rsidRDefault="00FA21C1" w:rsidP="00FA21C1">
      <w:pPr>
        <w:rPr>
          <w:i/>
        </w:rPr>
      </w:pPr>
      <w:r>
        <w:rPr>
          <w:i/>
        </w:rPr>
        <w:t>W ulu rządzi królowa.</w:t>
      </w:r>
    </w:p>
    <w:p w:rsidR="00FA21C1" w:rsidRDefault="00FA21C1" w:rsidP="00FA21C1">
      <w:pPr>
        <w:rPr>
          <w:i/>
        </w:rPr>
      </w:pPr>
      <w:r>
        <w:rPr>
          <w:i/>
        </w:rPr>
        <w:t>Miód nie jest zdrowy.</w:t>
      </w:r>
    </w:p>
    <w:p w:rsidR="00FA21C1" w:rsidRDefault="00FA21C1" w:rsidP="00FA21C1">
      <w:pPr>
        <w:rPr>
          <w:i/>
        </w:rPr>
      </w:pPr>
      <w:r>
        <w:rPr>
          <w:i/>
        </w:rPr>
        <w:t>Pszczoły unikają kwiatów.</w:t>
      </w:r>
    </w:p>
    <w:p w:rsidR="00FA21C1" w:rsidRDefault="00FA21C1" w:rsidP="00FA21C1">
      <w:pPr>
        <w:rPr>
          <w:i/>
        </w:rPr>
      </w:pPr>
      <w:r>
        <w:rPr>
          <w:i/>
        </w:rPr>
        <w:t>Robotnice to pracowite pszczoły.</w:t>
      </w:r>
    </w:p>
    <w:p w:rsidR="00FA21C1" w:rsidRDefault="00FA21C1" w:rsidP="00FA21C1">
      <w:pPr>
        <w:rPr>
          <w:i/>
        </w:rPr>
      </w:pPr>
      <w:r>
        <w:rPr>
          <w:i/>
        </w:rPr>
        <w:t>Pasieka to miejsce, gdzie znajdują się ule z pszczołami.</w:t>
      </w:r>
    </w:p>
    <w:p w:rsidR="00FA21C1" w:rsidRDefault="00FA21C1" w:rsidP="00FA21C1">
      <w:r>
        <w:t>2. Zabawa z wykorzystaniem tekstu.</w:t>
      </w:r>
    </w:p>
    <w:p w:rsidR="00FA21C1" w:rsidRDefault="00FA21C1" w:rsidP="00FA21C1">
      <w:r>
        <w:t xml:space="preserve">* dziecko wymawia </w:t>
      </w:r>
      <w:r w:rsidR="00CA309C">
        <w:t xml:space="preserve">krótki tekst : </w:t>
      </w:r>
      <w:r w:rsidR="00CA309C">
        <w:rPr>
          <w:i/>
        </w:rPr>
        <w:t>Pszczółki moje kochane, czy u was miodu dostanę</w:t>
      </w:r>
      <w:r w:rsidR="00CA309C">
        <w:t xml:space="preserve">? </w:t>
      </w:r>
    </w:p>
    <w:p w:rsidR="00CA309C" w:rsidRDefault="00CA309C" w:rsidP="00FA21C1">
      <w:r>
        <w:t>- ze złością,</w:t>
      </w:r>
    </w:p>
    <w:p w:rsidR="00CA309C" w:rsidRDefault="00CA309C" w:rsidP="00FA21C1">
      <w:r>
        <w:t>- smutkiem,</w:t>
      </w:r>
    </w:p>
    <w:p w:rsidR="00CA309C" w:rsidRDefault="00CA309C" w:rsidP="00FA21C1">
      <w:r>
        <w:t xml:space="preserve">-strachem, </w:t>
      </w:r>
    </w:p>
    <w:p w:rsidR="00CA309C" w:rsidRDefault="00CA309C" w:rsidP="00FA21C1">
      <w:r>
        <w:t>- radością.</w:t>
      </w:r>
    </w:p>
    <w:p w:rsidR="00CA309C" w:rsidRDefault="00CA309C" w:rsidP="00FA21C1">
      <w:r>
        <w:t>3. Zabawa ruchowa „</w:t>
      </w:r>
      <w:r>
        <w:rPr>
          <w:i/>
        </w:rPr>
        <w:t xml:space="preserve"> Pszczółki zbierają nektar”</w:t>
      </w:r>
    </w:p>
    <w:p w:rsidR="00CA309C" w:rsidRDefault="00CA309C" w:rsidP="00FA21C1">
      <w:r>
        <w:t xml:space="preserve">* dziecko – </w:t>
      </w:r>
      <w:r>
        <w:rPr>
          <w:i/>
        </w:rPr>
        <w:t>pszczółka</w:t>
      </w:r>
      <w:r>
        <w:t xml:space="preserve"> – </w:t>
      </w:r>
      <w:r>
        <w:rPr>
          <w:i/>
        </w:rPr>
        <w:t>lata nad łąką</w:t>
      </w:r>
      <w:r>
        <w:t>.</w:t>
      </w:r>
    </w:p>
    <w:p w:rsidR="00CA309C" w:rsidRDefault="00CA309C" w:rsidP="00FA21C1">
      <w:r>
        <w:t>* na jedno klaśnięcie w dłonie zbiera nektar ( mogą to być małe kawałki kolorowej gazety)</w:t>
      </w:r>
    </w:p>
    <w:p w:rsidR="00CA309C" w:rsidRDefault="00CA309C" w:rsidP="00FA21C1">
      <w:r>
        <w:t xml:space="preserve">* na dwa klaśnięcia wracają do </w:t>
      </w:r>
      <w:r>
        <w:rPr>
          <w:i/>
        </w:rPr>
        <w:t>latania</w:t>
      </w:r>
    </w:p>
    <w:p w:rsidR="00CA309C" w:rsidRDefault="0087126F" w:rsidP="00FA21C1">
      <w:r>
        <w:t>3. Kończymy rysowanie korali z figur.</w:t>
      </w:r>
    </w:p>
    <w:p w:rsidR="00CA309C" w:rsidRPr="00CA309C" w:rsidRDefault="0087126F" w:rsidP="00FA21C1">
      <w:r>
        <w:lastRenderedPageBreak/>
        <w:t>* zadaniem dziecka jest dorysowanie korali z figur według wzoru oraz pokolorowanie rysunków figur każdego rodzaju kredką w innym kolorze</w:t>
      </w:r>
      <w:r w:rsidR="00E01947">
        <w:rPr>
          <w:noProof/>
          <w:lang w:eastAsia="pl-PL"/>
        </w:rPr>
        <w:drawing>
          <wp:inline distT="0" distB="0" distL="0" distR="0">
            <wp:extent cx="5760720" cy="7734300"/>
            <wp:effectExtent l="19050" t="0" r="0" b="0"/>
            <wp:docPr id="11" name="Obraz 11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09C" w:rsidRPr="00CA309C" w:rsidSect="00C034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C59C1"/>
    <w:multiLevelType w:val="multilevel"/>
    <w:tmpl w:val="11D6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793F62"/>
    <w:multiLevelType w:val="hybridMultilevel"/>
    <w:tmpl w:val="142A1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F39FE"/>
    <w:multiLevelType w:val="hybridMultilevel"/>
    <w:tmpl w:val="7B166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C6515"/>
    <w:multiLevelType w:val="hybridMultilevel"/>
    <w:tmpl w:val="301E4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76059"/>
    <w:multiLevelType w:val="hybridMultilevel"/>
    <w:tmpl w:val="FEDA94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369C6"/>
    <w:multiLevelType w:val="hybridMultilevel"/>
    <w:tmpl w:val="A3624F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D61472"/>
    <w:multiLevelType w:val="hybridMultilevel"/>
    <w:tmpl w:val="37C281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8403EA"/>
    <w:multiLevelType w:val="hybridMultilevel"/>
    <w:tmpl w:val="14125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16FBC"/>
    <w:rsid w:val="00062011"/>
    <w:rsid w:val="000E0E3B"/>
    <w:rsid w:val="00170C6A"/>
    <w:rsid w:val="001C18A4"/>
    <w:rsid w:val="00281D8D"/>
    <w:rsid w:val="002F5F55"/>
    <w:rsid w:val="00380B65"/>
    <w:rsid w:val="003B5D33"/>
    <w:rsid w:val="00416C26"/>
    <w:rsid w:val="0051062E"/>
    <w:rsid w:val="00542CCA"/>
    <w:rsid w:val="005828E8"/>
    <w:rsid w:val="006A65DB"/>
    <w:rsid w:val="00777C26"/>
    <w:rsid w:val="0087126F"/>
    <w:rsid w:val="00880354"/>
    <w:rsid w:val="00891098"/>
    <w:rsid w:val="00915B27"/>
    <w:rsid w:val="00942F12"/>
    <w:rsid w:val="009D18F1"/>
    <w:rsid w:val="009E0AC2"/>
    <w:rsid w:val="00A03D1A"/>
    <w:rsid w:val="00C034C1"/>
    <w:rsid w:val="00C535CA"/>
    <w:rsid w:val="00C843C3"/>
    <w:rsid w:val="00CA309C"/>
    <w:rsid w:val="00CD1422"/>
    <w:rsid w:val="00E01947"/>
    <w:rsid w:val="00E213CF"/>
    <w:rsid w:val="00EE036D"/>
    <w:rsid w:val="00F16FBC"/>
    <w:rsid w:val="00F27F20"/>
    <w:rsid w:val="00FA21C1"/>
    <w:rsid w:val="00FC5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34C1"/>
  </w:style>
  <w:style w:type="paragraph" w:styleId="Nagwek1">
    <w:name w:val="heading 1"/>
    <w:basedOn w:val="Normalny"/>
    <w:link w:val="Nagwek1Znak"/>
    <w:uiPriority w:val="9"/>
    <w:qFormat/>
    <w:rsid w:val="00E019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6FB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16C2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2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2CCA"/>
    <w:rPr>
      <w:rFonts w:ascii="Tahoma" w:hAnsi="Tahoma" w:cs="Tahoma"/>
      <w:sz w:val="16"/>
      <w:szCs w:val="16"/>
    </w:rPr>
  </w:style>
  <w:style w:type="character" w:customStyle="1" w:styleId="slideshow-header-title2">
    <w:name w:val="slideshow-header-title2"/>
    <w:basedOn w:val="Domylnaczcionkaakapitu"/>
    <w:rsid w:val="00542CCA"/>
  </w:style>
  <w:style w:type="character" w:customStyle="1" w:styleId="Nagwek1Znak">
    <w:name w:val="Nagłówek 1 Znak"/>
    <w:basedOn w:val="Domylnaczcionkaakapitu"/>
    <w:link w:val="Nagwek1"/>
    <w:uiPriority w:val="9"/>
    <w:rsid w:val="00E0194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01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7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8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4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2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5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Z_tk-AhlA1o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988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12</cp:revision>
  <dcterms:created xsi:type="dcterms:W3CDTF">2020-03-27T13:07:00Z</dcterms:created>
  <dcterms:modified xsi:type="dcterms:W3CDTF">2020-03-28T18:47:00Z</dcterms:modified>
</cp:coreProperties>
</file>